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615C9D" w:rsidTr="00615C9D">
        <w:tc>
          <w:tcPr>
            <w:tcW w:w="4814" w:type="dxa"/>
          </w:tcPr>
          <w:p w:rsidR="00615C9D" w:rsidRDefault="00615C9D" w:rsidP="00615C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615C9D">
              <w:rPr>
                <w:rFonts w:ascii="Times New Roman" w:hAnsi="Times New Roman" w:cs="Times New Roman"/>
                <w:sz w:val="20"/>
                <w:szCs w:val="20"/>
              </w:rPr>
              <w:t>№ _______________________</w:t>
            </w:r>
          </w:p>
          <w:p w:rsidR="00615C9D" w:rsidRDefault="00615C9D" w:rsidP="00615C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5C9D" w:rsidRPr="00615C9D" w:rsidRDefault="00615C9D" w:rsidP="00615C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5C9D">
              <w:rPr>
                <w:rFonts w:ascii="Times New Roman" w:hAnsi="Times New Roman" w:cs="Times New Roman"/>
                <w:sz w:val="20"/>
                <w:szCs w:val="20"/>
              </w:rPr>
              <w:t xml:space="preserve"> «_____» ______________________ 20_____ г.</w:t>
            </w:r>
          </w:p>
          <w:p w:rsidR="00615C9D" w:rsidRDefault="00615C9D" w:rsidP="00951F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98"/>
            </w:tblGrid>
            <w:tr w:rsidR="009F10DE" w:rsidTr="000328B2">
              <w:tc>
                <w:tcPr>
                  <w:tcW w:w="4814" w:type="dxa"/>
                </w:tcPr>
                <w:p w:rsidR="009F10DE" w:rsidRDefault="009F10DE" w:rsidP="000328B2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F10DE" w:rsidRDefault="009F10DE" w:rsidP="000328B2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Заместителю главного </w:t>
                  </w:r>
                  <w:proofErr w:type="gram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инженера</w:t>
                  </w:r>
                  <w:proofErr w:type="gramEnd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управляющему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АО «Сямженская электросеть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9F10DE" w:rsidRDefault="009F10DE" w:rsidP="000328B2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В.М. Голубеву</w:t>
                  </w:r>
                </w:p>
              </w:tc>
            </w:tr>
          </w:tbl>
          <w:p w:rsidR="00615C9D" w:rsidRDefault="00615C9D" w:rsidP="00615C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5C9D" w:rsidRPr="00615C9D" w:rsidRDefault="00615C9D" w:rsidP="00951F4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51F49" w:rsidRPr="00951F49" w:rsidRDefault="00951F49" w:rsidP="00951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ЗАЯВКА </w:t>
      </w:r>
    </w:p>
    <w:p w:rsidR="00951F49" w:rsidRPr="00951F49" w:rsidRDefault="00951F49" w:rsidP="00951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на заключение договора оказания </w:t>
      </w:r>
      <w:r w:rsidR="00615C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сетевой организацией комплекса 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услуг</w:t>
      </w:r>
      <w:r w:rsidR="00615C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, обеспечивающих передачу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электрической энергии (мощности)</w:t>
      </w:r>
    </w:p>
    <w:p w:rsidR="00951F49" w:rsidRPr="00951F49" w:rsidRDefault="00951F49" w:rsidP="00983D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51F49" w:rsidRPr="00951F49" w:rsidRDefault="00951F49" w:rsidP="00983D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На основании указанных ниже сведений прошу заключить договор оказания</w:t>
      </w:r>
      <w:r w:rsidR="00615C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комплекса</w:t>
      </w: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</w:t>
      </w:r>
      <w:r w:rsidR="00615C9D">
        <w:rPr>
          <w:rFonts w:ascii="Times New Roman" w:eastAsia="Calibri" w:hAnsi="Times New Roman" w:cs="Times New Roman"/>
          <w:sz w:val="24"/>
          <w:szCs w:val="24"/>
          <w:lang w:eastAsia="ru-RU"/>
        </w:rPr>
        <w:t>, обеспечивающих</w:t>
      </w: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передач</w:t>
      </w:r>
      <w:r w:rsidR="00615C9D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электрической энергии.</w:t>
      </w:r>
    </w:p>
    <w:p w:rsidR="00951F49" w:rsidRPr="00951F49" w:rsidRDefault="00951F49" w:rsidP="00951F4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0441" w:type="dxa"/>
        <w:tblInd w:w="-601" w:type="dxa"/>
        <w:tblLayout w:type="fixed"/>
        <w:tblLook w:val="04A0"/>
      </w:tblPr>
      <w:tblGrid>
        <w:gridCol w:w="582"/>
        <w:gridCol w:w="429"/>
        <w:gridCol w:w="2264"/>
        <w:gridCol w:w="1559"/>
        <w:gridCol w:w="1277"/>
        <w:gridCol w:w="1777"/>
        <w:gridCol w:w="2553"/>
      </w:tblGrid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Реквизиты </w:t>
            </w:r>
            <w:r w:rsidR="00D14D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физического лица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сведения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D14D31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 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D14D31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очтовый адрес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</w:t>
            </w:r>
            <w:proofErr w:type="spellEnd"/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9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Расчетный счет 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9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 </w:t>
            </w:r>
            <w:r w:rsidR="00D14D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представителях физического лица</w:t>
            </w:r>
          </w:p>
        </w:tc>
      </w:tr>
      <w:tr w:rsidR="00951F49" w:rsidRPr="00951F49" w:rsidTr="008D05EE">
        <w:trPr>
          <w:trHeight w:val="94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D14D31" w:rsidP="00D14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126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реквизиты документа, подтверждающие полномочия </w:t>
            </w:r>
            <w:r w:rsidR="00A8195A"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указанного в п.1.3.1 по </w:t>
            </w:r>
            <w:r w:rsidR="00A8195A"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подписанию договора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оказания услуг по передаче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D14D31" w:rsidP="00D14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Контактный телефон 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441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Срок начала оказания услуг по передаче электрической энергии </w:t>
            </w:r>
            <w:r w:rsidR="00F925B1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>
                    <w:default w:val="&quot;___&quot;___________"/>
                  </w:textInput>
                </w:ffData>
              </w:fldChar>
            </w:r>
            <w:bookmarkStart w:id="1" w:name="ТекстовоеПоле1"/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FORMTEXT </w:instrText>
            </w:r>
            <w:r w:rsidR="00F925B1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r w:rsidR="00F925B1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A819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"___"___________</w:t>
            </w:r>
            <w:r w:rsidR="00F925B1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bookmarkEnd w:id="1"/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F925B1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"/>
                  </w:textInput>
                </w:ffData>
              </w:fldChar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FORMTEXT </w:instrText>
            </w:r>
            <w:r w:rsidR="00F925B1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r w:rsidR="00F925B1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A819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</w:t>
            </w:r>
            <w:r w:rsidR="00F925B1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15"/>
        </w:trPr>
        <w:tc>
          <w:tcPr>
            <w:tcW w:w="10441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договоре энергоснабжения (купли-продажи (поставки) электрической энергии) на оптовом и (или) розничном рынках электроэнергии</w:t>
            </w:r>
            <w:proofErr w:type="gramEnd"/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договора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договора (дата, номер)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поставки электроэнергии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лица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выступающего продавцом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лица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выступающего продавцом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7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1F49" w:rsidRPr="00951F49" w:rsidRDefault="00951F49" w:rsidP="00951F49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Сведения об энергопринимающих устройствах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F49" w:rsidRPr="00951F49" w:rsidTr="008D05EE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мощность, кВт</w:t>
            </w:r>
          </w:p>
        </w:tc>
        <w:tc>
          <w:tcPr>
            <w:tcW w:w="3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объекта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сетевой организации, к сетям которой присоединен объект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F49" w:rsidRPr="00951F49" w:rsidTr="008D05EE">
        <w:trPr>
          <w:trHeight w:val="315"/>
        </w:trPr>
        <w:tc>
          <w:tcPr>
            <w:tcW w:w="3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5. Приложения к заявке: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а) копии документов, подтверждающих сведения, указанные в заявке;</w:t>
            </w: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б) акт об осуществлении технологического присоединения (при его наличии);</w:t>
            </w:r>
          </w:p>
        </w:tc>
      </w:tr>
      <w:tr w:rsidR="00951F49" w:rsidRPr="00951F49" w:rsidTr="008D05EE">
        <w:trPr>
          <w:trHeight w:val="58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в) однолинейная схема электрической сети заявителя (потребителя электрической энергии, в интересах которого заключается договор) с указанием точек присоединения к объектам электросетевого хозяйства;</w:t>
            </w:r>
          </w:p>
        </w:tc>
      </w:tr>
      <w:tr w:rsidR="00951F49" w:rsidRPr="00951F49" w:rsidTr="008D05EE">
        <w:trPr>
          <w:trHeight w:val="600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г) акт разграничения балансовой принадлежности электросетей и акт разграничения эксплуатационной ответственности сторон (при их наличии);</w:t>
            </w:r>
          </w:p>
        </w:tc>
      </w:tr>
      <w:tr w:rsidR="00951F49" w:rsidRPr="00951F49" w:rsidTr="008D05EE">
        <w:trPr>
          <w:trHeight w:val="88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д) документы, содержащие описание приборов учета, установленных в отношении энергопринимающих устройств, с указанием типов приборов учета и их классов точности, мест их установки, заводских номеров, даты предыдущей и очередной государственной поверки, межповерочного интервала;</w:t>
            </w: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е) проект договора - по желанию заявителя;</w:t>
            </w: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ж) акт согласования технологической и (или) аварийной брони (при его наличии);</w:t>
            </w:r>
          </w:p>
          <w:p w:rsidR="00951F49" w:rsidRPr="00951F49" w:rsidRDefault="00951F49" w:rsidP="00A81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51F49" w:rsidRPr="00951F49" w:rsidRDefault="00951F49" w:rsidP="00951F4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51F49" w:rsidRPr="00951F49" w:rsidRDefault="00951F49" w:rsidP="00951F49">
      <w:pPr>
        <w:tabs>
          <w:tab w:val="left" w:pos="4678"/>
          <w:tab w:val="left" w:pos="793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  <w:t>______________________________</w:t>
      </w:r>
    </w:p>
    <w:p w:rsidR="00951F49" w:rsidRPr="00951F49" w:rsidRDefault="00757F1F" w:rsidP="00951F49">
      <w:pPr>
        <w:tabs>
          <w:tab w:val="left" w:pos="4678"/>
          <w:tab w:val="left" w:pos="765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подпись</w:t>
      </w:r>
      <w:r w:rsidR="00951F49"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951F49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(Ф.И.О.)</w:t>
      </w:r>
      <w:r w:rsidR="00951F49" w:rsidRPr="00951F49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ab/>
      </w:r>
    </w:p>
    <w:p w:rsidR="00951F49" w:rsidRPr="00951F49" w:rsidRDefault="00951F49" w:rsidP="00951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49" w:rsidRPr="00951F49" w:rsidRDefault="00951F49" w:rsidP="00951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51F49" w:rsidRPr="00951F49" w:rsidSect="00A8195A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276" w:rsidRDefault="00085276" w:rsidP="00951F49">
      <w:pPr>
        <w:spacing w:after="0" w:line="240" w:lineRule="auto"/>
      </w:pPr>
      <w:r>
        <w:separator/>
      </w:r>
    </w:p>
  </w:endnote>
  <w:endnote w:type="continuationSeparator" w:id="0">
    <w:p w:rsidR="00085276" w:rsidRDefault="00085276" w:rsidP="00951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276" w:rsidRDefault="00085276" w:rsidP="00951F49">
      <w:pPr>
        <w:spacing w:after="0" w:line="240" w:lineRule="auto"/>
      </w:pPr>
      <w:r>
        <w:separator/>
      </w:r>
    </w:p>
  </w:footnote>
  <w:footnote w:type="continuationSeparator" w:id="0">
    <w:p w:rsidR="00085276" w:rsidRDefault="00085276" w:rsidP="00951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0E9"/>
    <w:multiLevelType w:val="multilevel"/>
    <w:tmpl w:val="7EB0A6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1F49"/>
    <w:rsid w:val="00085276"/>
    <w:rsid w:val="000F545C"/>
    <w:rsid w:val="001E0F14"/>
    <w:rsid w:val="001E10F5"/>
    <w:rsid w:val="0051116C"/>
    <w:rsid w:val="00615C9D"/>
    <w:rsid w:val="00667FE1"/>
    <w:rsid w:val="00753388"/>
    <w:rsid w:val="00757F1F"/>
    <w:rsid w:val="00951F49"/>
    <w:rsid w:val="00983D95"/>
    <w:rsid w:val="009F10DE"/>
    <w:rsid w:val="00A8195A"/>
    <w:rsid w:val="00BA74DB"/>
    <w:rsid w:val="00C9013B"/>
    <w:rsid w:val="00D14D31"/>
    <w:rsid w:val="00D16242"/>
    <w:rsid w:val="00D5567C"/>
    <w:rsid w:val="00D7798D"/>
    <w:rsid w:val="00D91DB1"/>
    <w:rsid w:val="00E455C7"/>
    <w:rsid w:val="00E96374"/>
    <w:rsid w:val="00F92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nhideWhenUsed/>
    <w:rsid w:val="00951F49"/>
    <w:rPr>
      <w:vertAlign w:val="superscript"/>
    </w:rPr>
  </w:style>
  <w:style w:type="paragraph" w:styleId="a4">
    <w:name w:val="footnote text"/>
    <w:basedOn w:val="a"/>
    <w:link w:val="a5"/>
    <w:unhideWhenUsed/>
    <w:rsid w:val="00951F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5">
    <w:name w:val="Текст сноски Знак"/>
    <w:basedOn w:val="a0"/>
    <w:link w:val="a4"/>
    <w:rsid w:val="00951F49"/>
    <w:rPr>
      <w:rFonts w:ascii="Times New Roman" w:eastAsia="Times New Roman" w:hAnsi="Times New Roman" w:cs="Times New Roman"/>
      <w:sz w:val="20"/>
      <w:szCs w:val="20"/>
      <w:lang/>
    </w:rPr>
  </w:style>
  <w:style w:type="table" w:styleId="a6">
    <w:name w:val="Table Grid"/>
    <w:basedOn w:val="a1"/>
    <w:uiPriority w:val="59"/>
    <w:rsid w:val="00615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16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62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nhideWhenUsed/>
    <w:rsid w:val="00951F49"/>
    <w:rPr>
      <w:vertAlign w:val="superscript"/>
    </w:rPr>
  </w:style>
  <w:style w:type="paragraph" w:styleId="a4">
    <w:name w:val="footnote text"/>
    <w:basedOn w:val="a"/>
    <w:link w:val="a5"/>
    <w:unhideWhenUsed/>
    <w:rsid w:val="00951F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rsid w:val="00951F4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6">
    <w:name w:val="Table Grid"/>
    <w:basedOn w:val="a1"/>
    <w:uiPriority w:val="59"/>
    <w:rsid w:val="00615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16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62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Лежнева Ольга Дмитриевна</dc:creator>
  <cp:lastModifiedBy>Николай Орлов</cp:lastModifiedBy>
  <cp:revision>3</cp:revision>
  <dcterms:created xsi:type="dcterms:W3CDTF">2017-07-03T06:29:00Z</dcterms:created>
  <dcterms:modified xsi:type="dcterms:W3CDTF">2017-07-28T05:39:00Z</dcterms:modified>
</cp:coreProperties>
</file>